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FB85" w14:textId="5AF7A481" w:rsidR="00466A10" w:rsidRDefault="00466A10" w:rsidP="00466A10">
      <w:r>
        <w:t xml:space="preserve">Please provide a supportive statement to demonstrate how prescribing will enhance your role in patient/service user care.  Please include your role and intended speciality and demonstrate any improvement </w:t>
      </w:r>
      <w:r w:rsidR="00362A01">
        <w:t xml:space="preserve">that you will be expecting </w:t>
      </w:r>
      <w:r>
        <w:t>in your service on behalf of patient</w:t>
      </w:r>
      <w:r w:rsidR="002F06C6">
        <w:t>s/service user</w:t>
      </w:r>
      <w:r>
        <w:t>s.  This page will be reviewed by service users.</w:t>
      </w:r>
    </w:p>
    <w:p w14:paraId="1FC88816" w14:textId="4CA97D56" w:rsidR="003D60F2" w:rsidRDefault="003D60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6A10" w14:paraId="1596B621" w14:textId="77777777" w:rsidTr="00A57B97">
        <w:trPr>
          <w:trHeight w:val="10455"/>
        </w:trPr>
        <w:tc>
          <w:tcPr>
            <w:tcW w:w="9016" w:type="dxa"/>
          </w:tcPr>
          <w:p w14:paraId="0D42B762" w14:textId="77777777" w:rsidR="00466A10" w:rsidRDefault="00466A10"/>
          <w:p w14:paraId="388D72CD" w14:textId="77777777" w:rsidR="00466A10" w:rsidRDefault="00466A10"/>
          <w:p w14:paraId="146C30BE" w14:textId="5381E079" w:rsidR="00466A10" w:rsidRDefault="00466A10">
            <w:r>
              <w:t>Applicant name: _________________________________________________________</w:t>
            </w:r>
          </w:p>
        </w:tc>
      </w:tr>
    </w:tbl>
    <w:p w14:paraId="715CDC47" w14:textId="77777777" w:rsidR="00A57B97" w:rsidRDefault="00A57B97" w:rsidP="00A57B97"/>
    <w:p w14:paraId="36E4EB61" w14:textId="49843E75" w:rsidR="00A57B97" w:rsidRDefault="00A57B97" w:rsidP="00A57B97">
      <w:r>
        <w:t>Please submit this statement with your completed prescribing application form.</w:t>
      </w:r>
    </w:p>
    <w:sectPr w:rsidR="00A57B9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23185" w14:textId="77777777" w:rsidR="00466A10" w:rsidRDefault="00466A10" w:rsidP="00466A10">
      <w:pPr>
        <w:spacing w:after="0" w:line="240" w:lineRule="auto"/>
      </w:pPr>
      <w:r>
        <w:separator/>
      </w:r>
    </w:p>
  </w:endnote>
  <w:endnote w:type="continuationSeparator" w:id="0">
    <w:p w14:paraId="7E6F2AFB" w14:textId="77777777" w:rsidR="00466A10" w:rsidRDefault="00466A10" w:rsidP="0046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9B04" w14:textId="77777777" w:rsidR="00466A10" w:rsidRDefault="00466A10" w:rsidP="00466A10">
      <w:pPr>
        <w:spacing w:after="0" w:line="240" w:lineRule="auto"/>
      </w:pPr>
      <w:r>
        <w:separator/>
      </w:r>
    </w:p>
  </w:footnote>
  <w:footnote w:type="continuationSeparator" w:id="0">
    <w:p w14:paraId="75E7FCFF" w14:textId="77777777" w:rsidR="00466A10" w:rsidRDefault="00466A10" w:rsidP="0046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1A1B9" w14:textId="7AAE69D1" w:rsidR="00466A10" w:rsidRDefault="00466A10">
    <w:pPr>
      <w:pStyle w:val="Header"/>
    </w:pPr>
    <w:r>
      <w:rPr>
        <w:noProof/>
        <w:lang w:eastAsia="en-GB"/>
      </w:rPr>
      <w:drawing>
        <wp:inline distT="0" distB="0" distL="0" distR="0" wp14:anchorId="101E7CFA" wp14:editId="7CAD34A5">
          <wp:extent cx="2152181" cy="793750"/>
          <wp:effectExtent l="0" t="0" r="63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181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9605DDA-6539-46E0-A8FB-72D83F4F2068}"/>
    <w:docVar w:name="dgnword-eventsink" w:val="2143148786704"/>
  </w:docVars>
  <w:rsids>
    <w:rsidRoot w:val="00466A10"/>
    <w:rsid w:val="002F06C6"/>
    <w:rsid w:val="00362A01"/>
    <w:rsid w:val="003D60F2"/>
    <w:rsid w:val="00466A10"/>
    <w:rsid w:val="00661DEF"/>
    <w:rsid w:val="00A57B97"/>
    <w:rsid w:val="00AF1236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3C76"/>
  <w15:chartTrackingRefBased/>
  <w15:docId w15:val="{A178892C-6B4F-4E37-879D-8E9391AA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10"/>
  </w:style>
  <w:style w:type="paragraph" w:styleId="Footer">
    <w:name w:val="footer"/>
    <w:basedOn w:val="Normal"/>
    <w:link w:val="FooterChar"/>
    <w:uiPriority w:val="99"/>
    <w:unhideWhenUsed/>
    <w:rsid w:val="0046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10"/>
  </w:style>
  <w:style w:type="table" w:styleId="TableGrid">
    <w:name w:val="Table Grid"/>
    <w:basedOn w:val="TableNormal"/>
    <w:uiPriority w:val="39"/>
    <w:rsid w:val="0046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A1EC0BC663488BF4C7BFEA0C1E00" ma:contentTypeVersion="13" ma:contentTypeDescription="Create a new document." ma:contentTypeScope="" ma:versionID="355134703bf1f5ef85afee8f284dcaf7">
  <xsd:schema xmlns:xsd="http://www.w3.org/2001/XMLSchema" xmlns:xs="http://www.w3.org/2001/XMLSchema" xmlns:p="http://schemas.microsoft.com/office/2006/metadata/properties" xmlns:ns3="32231cfb-4766-42e0-9ef1-4d00afe92357" xmlns:ns4="678c706d-2e42-4271-8350-4a6c1d2c7571" targetNamespace="http://schemas.microsoft.com/office/2006/metadata/properties" ma:root="true" ma:fieldsID="b5ffb8cae80eb3a147173687087d7b20" ns3:_="" ns4:_="">
    <xsd:import namespace="32231cfb-4766-42e0-9ef1-4d00afe92357"/>
    <xsd:import namespace="678c706d-2e42-4271-8350-4a6c1d2c7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31cfb-4766-42e0-9ef1-4d00afe92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c706d-2e42-4271-8350-4a6c1d2c7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C59CC-97A1-49CB-93DC-03D51FFD2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20E2B-6FA0-463D-91EE-69378FD3C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BBE69-87A8-4B27-9E28-798778D25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31cfb-4766-42e0-9ef1-4d00afe92357"/>
    <ds:schemaRef ds:uri="678c706d-2e42-4271-8350-4a6c1d2c7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4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Pidduck</dc:creator>
  <cp:keywords/>
  <dc:description/>
  <cp:lastModifiedBy>Stephen Morris</cp:lastModifiedBy>
  <cp:revision>2</cp:revision>
  <dcterms:created xsi:type="dcterms:W3CDTF">2021-03-05T15:12:00Z</dcterms:created>
  <dcterms:modified xsi:type="dcterms:W3CDTF">2021-03-05T15:12:00Z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0x0101007ED0A1EC0BC663488BF4C7BFEA0C1E00</vt:lpwstr>
  </property>
</Properties>
</file>